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FD" w:rsidRPr="00E376AA" w:rsidRDefault="00940AFD" w:rsidP="00CD7B7F">
      <w:pPr>
        <w:pStyle w:val="Header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B03965" w:rsidRPr="00E376AA" w:rsidRDefault="00B03965" w:rsidP="00CD7B7F">
      <w:pPr>
        <w:pStyle w:val="Header"/>
        <w:jc w:val="center"/>
        <w:rPr>
          <w:rFonts w:asciiTheme="majorBidi" w:hAnsiTheme="majorBidi" w:cstheme="majorBidi"/>
          <w:bCs/>
          <w:sz w:val="28"/>
          <w:szCs w:val="28"/>
          <w:rtl/>
        </w:rPr>
      </w:pPr>
    </w:p>
    <w:p w:rsidR="00CD7B7F" w:rsidRPr="00E376AA" w:rsidRDefault="002D5151" w:rsidP="008D3478">
      <w:pPr>
        <w:pStyle w:val="Header"/>
        <w:bidi/>
        <w:jc w:val="center"/>
        <w:rPr>
          <w:rFonts w:asciiTheme="majorBidi" w:hAnsiTheme="majorBidi" w:cstheme="majorBidi"/>
          <w:bCs/>
          <w:sz w:val="32"/>
          <w:szCs w:val="32"/>
          <w:rtl/>
        </w:rPr>
      </w:pPr>
      <w:r w:rsidRPr="00E376AA">
        <w:rPr>
          <w:rFonts w:asciiTheme="majorBidi" w:hAnsiTheme="majorBidi" w:cstheme="majorBidi"/>
          <w:bCs/>
          <w:sz w:val="32"/>
          <w:szCs w:val="32"/>
          <w:rtl/>
        </w:rPr>
        <w:t>إختبار كفاءة اللغه الإنجليزية بالأكاديمية السعودية للطيران المدني</w:t>
      </w:r>
    </w:p>
    <w:p w:rsidR="00E40F6C" w:rsidRPr="00E376AA" w:rsidRDefault="002D5151" w:rsidP="008D3478">
      <w:pPr>
        <w:bidi/>
        <w:spacing w:line="360" w:lineRule="auto"/>
        <w:jc w:val="center"/>
        <w:rPr>
          <w:rFonts w:asciiTheme="majorBidi" w:hAnsiTheme="majorBidi" w:cstheme="majorBidi"/>
          <w:bCs/>
          <w:color w:val="000000"/>
          <w:sz w:val="32"/>
          <w:szCs w:val="32"/>
        </w:rPr>
      </w:pPr>
      <w:r w:rsidRPr="00E376AA">
        <w:rPr>
          <w:rFonts w:asciiTheme="majorBidi" w:hAnsiTheme="majorBidi" w:cstheme="majorBidi"/>
          <w:bCs/>
          <w:sz w:val="32"/>
          <w:szCs w:val="32"/>
          <w:rtl/>
        </w:rPr>
        <w:t xml:space="preserve">نموذج حجز موعد إختبار </w:t>
      </w:r>
    </w:p>
    <w:p w:rsidR="007437FC" w:rsidRDefault="002D5151" w:rsidP="00E376AA">
      <w:pPr>
        <w:bidi/>
        <w:spacing w:after="0" w:line="240" w:lineRule="auto"/>
        <w:ind w:hanging="86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E376A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</w:rPr>
        <w:t>المعلومات الشخصية</w:t>
      </w:r>
      <w:r w:rsidRPr="00E376A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:-</w:t>
      </w:r>
    </w:p>
    <w:p w:rsidR="00E376AA" w:rsidRPr="00E376AA" w:rsidRDefault="00E376AA" w:rsidP="00E376AA">
      <w:pPr>
        <w:bidi/>
        <w:spacing w:after="0" w:line="240" w:lineRule="auto"/>
        <w:ind w:hanging="86"/>
        <w:rPr>
          <w:rFonts w:asciiTheme="majorBidi" w:hAnsiTheme="majorBidi" w:cstheme="majorBidi"/>
          <w:b/>
          <w:bCs/>
          <w:color w:val="000000"/>
          <w:sz w:val="10"/>
          <w:szCs w:val="10"/>
          <w:rtl/>
        </w:rPr>
      </w:pPr>
    </w:p>
    <w:tbl>
      <w:tblPr>
        <w:bidiVisual/>
        <w:tblW w:w="10067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20"/>
      </w:tblGrid>
      <w:tr w:rsidR="002D5151" w:rsidRPr="00E376AA" w:rsidTr="00B03965">
        <w:tc>
          <w:tcPr>
            <w:tcW w:w="2147" w:type="dxa"/>
            <w:shd w:val="clear" w:color="auto" w:fill="BFBFBF" w:themeFill="background1" w:themeFillShade="BF"/>
            <w:vAlign w:val="center"/>
          </w:tcPr>
          <w:p w:rsidR="002D5151" w:rsidRPr="00E376AA" w:rsidRDefault="002D5151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E376A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الإسم 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2D5151" w:rsidRPr="00E376AA" w:rsidRDefault="002D5151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D5151" w:rsidRPr="00E376AA" w:rsidTr="00B03965">
        <w:tc>
          <w:tcPr>
            <w:tcW w:w="2147" w:type="dxa"/>
            <w:shd w:val="clear" w:color="auto" w:fill="BFBFBF" w:themeFill="background1" w:themeFillShade="BF"/>
            <w:vAlign w:val="center"/>
          </w:tcPr>
          <w:p w:rsidR="002D5151" w:rsidRPr="00E376AA" w:rsidRDefault="002D5151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E376A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رقم الهاتف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2D5151" w:rsidRPr="00E376AA" w:rsidRDefault="002D5151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D5151" w:rsidRPr="00E376AA" w:rsidTr="00B03965">
        <w:tc>
          <w:tcPr>
            <w:tcW w:w="2147" w:type="dxa"/>
            <w:shd w:val="clear" w:color="auto" w:fill="BFBFBF" w:themeFill="background1" w:themeFillShade="BF"/>
            <w:vAlign w:val="center"/>
          </w:tcPr>
          <w:p w:rsidR="002D5151" w:rsidRPr="00E376AA" w:rsidRDefault="002D5151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E376A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2D5151" w:rsidRPr="00E376AA" w:rsidRDefault="002D5151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E376AA" w:rsidRDefault="00E376AA" w:rsidP="00E376AA">
      <w:pPr>
        <w:bidi/>
        <w:spacing w:after="0" w:line="240" w:lineRule="auto"/>
        <w:ind w:hanging="86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:rsidR="002D5151" w:rsidRDefault="002D5151" w:rsidP="00E376AA">
      <w:pPr>
        <w:bidi/>
        <w:spacing w:after="0" w:line="240" w:lineRule="auto"/>
        <w:ind w:hanging="86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E376A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</w:rPr>
        <w:t>المعلومات الوظيفيه</w:t>
      </w:r>
      <w:r w:rsidRPr="00E376A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:-</w:t>
      </w:r>
    </w:p>
    <w:p w:rsidR="00E376AA" w:rsidRPr="00E376AA" w:rsidRDefault="00E376AA" w:rsidP="00E376AA">
      <w:pPr>
        <w:bidi/>
        <w:spacing w:after="0" w:line="240" w:lineRule="auto"/>
        <w:ind w:hanging="86"/>
        <w:rPr>
          <w:rFonts w:asciiTheme="majorBidi" w:hAnsiTheme="majorBidi" w:cstheme="majorBidi"/>
          <w:b/>
          <w:bCs/>
          <w:color w:val="000000"/>
          <w:sz w:val="10"/>
          <w:szCs w:val="10"/>
          <w:rtl/>
        </w:rPr>
      </w:pPr>
    </w:p>
    <w:tbl>
      <w:tblPr>
        <w:bidiVisual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3420"/>
        <w:gridCol w:w="2250"/>
        <w:gridCol w:w="2430"/>
      </w:tblGrid>
      <w:tr w:rsidR="00486FF0" w:rsidRPr="00E376AA" w:rsidTr="00B03965">
        <w:tc>
          <w:tcPr>
            <w:tcW w:w="1926" w:type="dxa"/>
            <w:shd w:val="clear" w:color="auto" w:fill="BFBFBF" w:themeFill="background1" w:themeFillShade="BF"/>
            <w:vAlign w:val="center"/>
          </w:tcPr>
          <w:p w:rsidR="00486FF0" w:rsidRPr="00E376AA" w:rsidRDefault="00486FF0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E376A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فئة الوظيفة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40F6C" w:rsidRPr="00E376AA" w:rsidRDefault="00E40F6C" w:rsidP="00E40F6C">
            <w:pPr>
              <w:bidi/>
              <w:spacing w:line="360" w:lineRule="auto"/>
              <w:ind w:hanging="9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E376A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bCs/>
                  <w:color w:val="000000"/>
                  <w:sz w:val="28"/>
                  <w:szCs w:val="28"/>
                  <w:rtl/>
                </w:rPr>
                <w:id w:val="-48077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6AA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sz w:val="28"/>
                    <w:szCs w:val="28"/>
                    <w:rtl/>
                  </w:rPr>
                  <w:t>☐</w:t>
                </w:r>
              </w:sdtContent>
            </w:sdt>
            <w:r w:rsidRPr="00E376AA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="00486FF0" w:rsidRPr="00E376AA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طيار (مدني/عسكري/مروحيه)</w:t>
            </w:r>
          </w:p>
          <w:p w:rsidR="00486FF0" w:rsidRPr="00E376AA" w:rsidRDefault="00F84AB7" w:rsidP="00E40F6C">
            <w:pPr>
              <w:bidi/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000000"/>
                  <w:sz w:val="28"/>
                  <w:szCs w:val="28"/>
                  <w:rtl/>
                </w:rPr>
                <w:id w:val="-3567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F6C" w:rsidRPr="00E376AA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sz w:val="28"/>
                    <w:szCs w:val="28"/>
                    <w:rtl/>
                  </w:rPr>
                  <w:t>☐</w:t>
                </w:r>
              </w:sdtContent>
            </w:sdt>
            <w:r w:rsidR="00E40F6C" w:rsidRPr="00E376AA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="00486FF0" w:rsidRPr="00E376AA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مراقب جوي (مدني/عسكري)</w:t>
            </w:r>
          </w:p>
          <w:p w:rsidR="00486FF0" w:rsidRPr="00E376AA" w:rsidRDefault="00F84AB7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  <w:rtl/>
                <w:cs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000000"/>
                  <w:sz w:val="28"/>
                  <w:szCs w:val="28"/>
                  <w:rtl/>
                </w:rPr>
                <w:id w:val="36155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F6C" w:rsidRPr="00E376AA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sz w:val="28"/>
                    <w:szCs w:val="28"/>
                    <w:rtl/>
                  </w:rPr>
                  <w:t>☐</w:t>
                </w:r>
              </w:sdtContent>
            </w:sdt>
            <w:r w:rsidR="00486FF0" w:rsidRPr="00E376AA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مأمور/مشغل أجهزة إتصالات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86FF0" w:rsidRPr="00E376AA" w:rsidRDefault="00F84AB7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  <w:rtl/>
                <w:cs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000000"/>
                  <w:sz w:val="28"/>
                  <w:szCs w:val="28"/>
                  <w:rtl/>
                </w:rPr>
                <w:id w:val="141867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F6C" w:rsidRPr="00E376AA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sz w:val="28"/>
                    <w:szCs w:val="28"/>
                    <w:rtl/>
                  </w:rPr>
                  <w:t>☐</w:t>
                </w:r>
              </w:sdtContent>
            </w:sdt>
            <w:r w:rsidR="00486FF0" w:rsidRPr="00E376AA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طيار رياضي</w:t>
            </w:r>
          </w:p>
          <w:p w:rsidR="00486FF0" w:rsidRPr="00E376AA" w:rsidRDefault="00F84AB7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000000"/>
                  <w:sz w:val="28"/>
                  <w:szCs w:val="28"/>
                  <w:rtl/>
                </w:rPr>
                <w:id w:val="-143396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F6C" w:rsidRPr="00E376AA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sz w:val="28"/>
                    <w:szCs w:val="28"/>
                    <w:rtl/>
                  </w:rPr>
                  <w:t>☐</w:t>
                </w:r>
              </w:sdtContent>
            </w:sdt>
            <w:r w:rsidR="00486FF0" w:rsidRPr="00E376AA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مرحل جوي</w:t>
            </w:r>
          </w:p>
          <w:p w:rsidR="00486FF0" w:rsidRPr="00E376AA" w:rsidRDefault="00F84AB7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  <w:rtl/>
                <w:cs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000000"/>
                  <w:sz w:val="28"/>
                  <w:szCs w:val="28"/>
                  <w:rtl/>
                </w:rPr>
                <w:id w:val="190956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F6C" w:rsidRPr="00E376AA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sz w:val="28"/>
                    <w:szCs w:val="28"/>
                    <w:rtl/>
                  </w:rPr>
                  <w:t>☐</w:t>
                </w:r>
              </w:sdtContent>
            </w:sdt>
            <w:r w:rsidR="00486FF0" w:rsidRPr="00E376AA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مضيف جوي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86FF0" w:rsidRPr="00E376AA" w:rsidRDefault="00F84AB7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  <w:rtl/>
                <w:cs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000000"/>
                  <w:sz w:val="28"/>
                  <w:szCs w:val="28"/>
                  <w:rtl/>
                </w:rPr>
                <w:id w:val="170737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F6C" w:rsidRPr="00E376AA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sz w:val="28"/>
                    <w:szCs w:val="28"/>
                    <w:rtl/>
                  </w:rPr>
                  <w:t>☐</w:t>
                </w:r>
              </w:sdtContent>
            </w:sdt>
            <w:r w:rsidR="00486FF0" w:rsidRPr="00E376AA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مهندس جوي</w:t>
            </w:r>
          </w:p>
          <w:p w:rsidR="00486FF0" w:rsidRPr="00E376AA" w:rsidRDefault="00F84AB7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  <w:rtl/>
                <w:cs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000000"/>
                  <w:sz w:val="28"/>
                  <w:szCs w:val="28"/>
                  <w:rtl/>
                </w:rPr>
                <w:id w:val="62742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F6C" w:rsidRPr="00E376AA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sz w:val="28"/>
                    <w:szCs w:val="28"/>
                    <w:rtl/>
                  </w:rPr>
                  <w:t>☐</w:t>
                </w:r>
              </w:sdtContent>
            </w:sdt>
            <w:r w:rsidR="00486FF0" w:rsidRPr="00E376AA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مهندس أرضي</w:t>
            </w:r>
          </w:p>
          <w:p w:rsidR="00486FF0" w:rsidRPr="00E376AA" w:rsidRDefault="00F84AB7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cs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000000"/>
                  <w:sz w:val="28"/>
                  <w:szCs w:val="28"/>
                  <w:rtl/>
                </w:rPr>
                <w:id w:val="98004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F6C" w:rsidRPr="00E376AA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sz w:val="28"/>
                    <w:szCs w:val="28"/>
                    <w:rtl/>
                  </w:rPr>
                  <w:t>☐</w:t>
                </w:r>
              </w:sdtContent>
            </w:sdt>
            <w:r w:rsidR="00486FF0" w:rsidRPr="00E376AA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مأمور ساحات</w:t>
            </w:r>
          </w:p>
        </w:tc>
      </w:tr>
      <w:tr w:rsidR="002D5151" w:rsidRPr="00E376AA" w:rsidTr="00B03965">
        <w:tc>
          <w:tcPr>
            <w:tcW w:w="1926" w:type="dxa"/>
            <w:shd w:val="clear" w:color="auto" w:fill="BFBFBF" w:themeFill="background1" w:themeFillShade="BF"/>
            <w:vAlign w:val="center"/>
          </w:tcPr>
          <w:p w:rsidR="002D5151" w:rsidRPr="00E376AA" w:rsidRDefault="002D5151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E376A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مسمى الوظيفة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:rsidR="002D5151" w:rsidRPr="00E376AA" w:rsidRDefault="002D5151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D5151" w:rsidRPr="00E376AA" w:rsidTr="00B03965">
        <w:tc>
          <w:tcPr>
            <w:tcW w:w="1926" w:type="dxa"/>
            <w:shd w:val="clear" w:color="auto" w:fill="BFBFBF" w:themeFill="background1" w:themeFillShade="BF"/>
            <w:vAlign w:val="center"/>
          </w:tcPr>
          <w:p w:rsidR="002D5151" w:rsidRPr="00E376AA" w:rsidRDefault="002D5151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E376A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مسمى جهت العمل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:rsidR="002D5151" w:rsidRPr="00E376AA" w:rsidRDefault="002D5151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E376AA" w:rsidRDefault="00E376AA" w:rsidP="00E376AA">
      <w:pPr>
        <w:bidi/>
        <w:spacing w:after="0" w:line="240" w:lineRule="auto"/>
        <w:ind w:hanging="86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:rsidR="00E40F6C" w:rsidRDefault="00E40F6C" w:rsidP="00E376AA">
      <w:pPr>
        <w:bidi/>
        <w:spacing w:after="0" w:line="240" w:lineRule="auto"/>
        <w:ind w:hanging="86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E376A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</w:rPr>
        <w:t>معلومات حجز موعد إختبار</w:t>
      </w:r>
      <w:r w:rsidRPr="00E376A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:-</w:t>
      </w:r>
    </w:p>
    <w:p w:rsidR="00E376AA" w:rsidRPr="00E376AA" w:rsidRDefault="00E376AA" w:rsidP="00E376AA">
      <w:pPr>
        <w:bidi/>
        <w:spacing w:after="0" w:line="240" w:lineRule="auto"/>
        <w:ind w:hanging="86"/>
        <w:rPr>
          <w:rFonts w:asciiTheme="majorBidi" w:hAnsiTheme="majorBidi" w:cstheme="majorBidi"/>
          <w:b/>
          <w:bCs/>
          <w:color w:val="000000"/>
          <w:sz w:val="10"/>
          <w:szCs w:val="10"/>
          <w:rtl/>
        </w:rPr>
      </w:pPr>
    </w:p>
    <w:tbl>
      <w:tblPr>
        <w:tblStyle w:val="TableGrid"/>
        <w:bidiVisual/>
        <w:tblW w:w="10073" w:type="dxa"/>
        <w:tblLook w:val="04A0" w:firstRow="1" w:lastRow="0" w:firstColumn="1" w:lastColumn="0" w:noHBand="0" w:noVBand="1"/>
      </w:tblPr>
      <w:tblGrid>
        <w:gridCol w:w="1883"/>
        <w:gridCol w:w="8190"/>
      </w:tblGrid>
      <w:tr w:rsidR="00E40F6C" w:rsidRPr="00E376AA" w:rsidTr="00B03965">
        <w:tc>
          <w:tcPr>
            <w:tcW w:w="1883" w:type="dxa"/>
            <w:shd w:val="clear" w:color="auto" w:fill="BFBFBF" w:themeFill="background1" w:themeFillShade="BF"/>
            <w:vAlign w:val="center"/>
          </w:tcPr>
          <w:p w:rsidR="00E40F6C" w:rsidRPr="00E376AA" w:rsidRDefault="00E40F6C" w:rsidP="00E40F6C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E376A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التاريخ المقترح</w:t>
            </w:r>
          </w:p>
        </w:tc>
        <w:sdt>
          <w:sdtPr>
            <w:rPr>
              <w:rFonts w:asciiTheme="majorBidi" w:hAnsiTheme="majorBidi" w:cstheme="majorBidi"/>
              <w:b/>
              <w:bCs/>
              <w:color w:val="000000"/>
              <w:sz w:val="28"/>
              <w:szCs w:val="28"/>
              <w:rtl/>
            </w:rPr>
            <w:id w:val="145714655"/>
            <w:placeholder>
              <w:docPart w:val="DefaultPlaceholder_-1854013438"/>
            </w:placeholder>
            <w:showingPlcHdr/>
            <w:date>
              <w:dateFormat w:val="d/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90" w:type="dxa"/>
                <w:vAlign w:val="center"/>
              </w:tcPr>
              <w:p w:rsidR="00E40F6C" w:rsidRPr="00E376AA" w:rsidRDefault="00E40F6C" w:rsidP="00E40F6C">
                <w:pPr>
                  <w:bidi/>
                  <w:spacing w:line="360" w:lineRule="auto"/>
                  <w:rPr>
                    <w:rFonts w:asciiTheme="majorBidi" w:hAnsiTheme="majorBidi" w:cstheme="majorBidi"/>
                    <w:b/>
                    <w:bCs/>
                    <w:color w:val="000000"/>
                    <w:sz w:val="28"/>
                    <w:szCs w:val="28"/>
                    <w:rtl/>
                  </w:rPr>
                </w:pPr>
                <w:r w:rsidRPr="00E376AA">
                  <w:rPr>
                    <w:rStyle w:val="PlaceholderText"/>
                    <w:rFonts w:asciiTheme="majorBidi" w:eastAsia="Calibri" w:hAnsiTheme="majorBidi" w:cstheme="majorBidi"/>
                    <w:sz w:val="28"/>
                    <w:szCs w:val="28"/>
                  </w:rPr>
                  <w:t>Click or tap to enter a date.</w:t>
                </w:r>
              </w:p>
            </w:tc>
          </w:sdtContent>
        </w:sdt>
      </w:tr>
      <w:tr w:rsidR="00E40F6C" w:rsidRPr="00E376AA" w:rsidTr="00B03965">
        <w:tc>
          <w:tcPr>
            <w:tcW w:w="1883" w:type="dxa"/>
            <w:shd w:val="clear" w:color="auto" w:fill="BFBFBF" w:themeFill="background1" w:themeFillShade="BF"/>
            <w:vAlign w:val="center"/>
          </w:tcPr>
          <w:p w:rsidR="00E40F6C" w:rsidRPr="00E376AA" w:rsidRDefault="00E40F6C" w:rsidP="00E40F6C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E376A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الموقع</w:t>
            </w:r>
          </w:p>
        </w:tc>
        <w:tc>
          <w:tcPr>
            <w:tcW w:w="8190" w:type="dxa"/>
            <w:vAlign w:val="center"/>
          </w:tcPr>
          <w:p w:rsidR="00E40F6C" w:rsidRPr="00E376AA" w:rsidRDefault="00F84AB7" w:rsidP="00E40F6C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000000"/>
                  <w:sz w:val="28"/>
                  <w:szCs w:val="28"/>
                  <w:rtl/>
                </w:rPr>
                <w:id w:val="17870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F6C" w:rsidRPr="00E376AA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sz w:val="28"/>
                    <w:szCs w:val="28"/>
                    <w:rtl/>
                  </w:rPr>
                  <w:t>☐</w:t>
                </w:r>
              </w:sdtContent>
            </w:sdt>
            <w:r w:rsidR="00E40F6C" w:rsidRPr="00E376A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جده</w:t>
            </w:r>
          </w:p>
          <w:p w:rsidR="00E40F6C" w:rsidRPr="00E376AA" w:rsidRDefault="00F84AB7" w:rsidP="00E40F6C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000000"/>
                  <w:sz w:val="28"/>
                  <w:szCs w:val="28"/>
                  <w:rtl/>
                </w:rPr>
                <w:id w:val="-76430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F6C" w:rsidRPr="00E376AA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sz w:val="28"/>
                    <w:szCs w:val="28"/>
                    <w:rtl/>
                  </w:rPr>
                  <w:t>☐</w:t>
                </w:r>
              </w:sdtContent>
            </w:sdt>
            <w:r w:rsidR="00E40F6C" w:rsidRPr="00E376A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الرياض</w:t>
            </w:r>
          </w:p>
          <w:p w:rsidR="00E40F6C" w:rsidRPr="00E376AA" w:rsidRDefault="00F84AB7" w:rsidP="00E40F6C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000000"/>
                  <w:sz w:val="28"/>
                  <w:szCs w:val="28"/>
                  <w:rtl/>
                </w:rPr>
                <w:id w:val="7644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F6C" w:rsidRPr="00E376AA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sz w:val="28"/>
                    <w:szCs w:val="28"/>
                    <w:rtl/>
                  </w:rPr>
                  <w:t>☐</w:t>
                </w:r>
              </w:sdtContent>
            </w:sdt>
            <w:r w:rsidR="00E40F6C" w:rsidRPr="00E376A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الدمام</w:t>
            </w:r>
          </w:p>
        </w:tc>
      </w:tr>
    </w:tbl>
    <w:p w:rsidR="00E376AA" w:rsidRDefault="00E376AA" w:rsidP="00E376AA">
      <w:pPr>
        <w:pStyle w:val="ListParagraph"/>
        <w:bidi/>
        <w:spacing w:line="360" w:lineRule="auto"/>
        <w:ind w:left="27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B03965" w:rsidRPr="00E376AA" w:rsidRDefault="00B03965" w:rsidP="00E376AA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E376A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ملاحظه: تعبئة النموذج و ارساله الى البريد الالكتروني </w:t>
      </w:r>
      <w:r w:rsidRPr="00E376AA">
        <w:rPr>
          <w:rFonts w:asciiTheme="majorBidi" w:hAnsiTheme="majorBidi" w:cstheme="majorBidi"/>
          <w:b/>
          <w:bCs/>
          <w:color w:val="000000"/>
          <w:sz w:val="28"/>
          <w:szCs w:val="28"/>
        </w:rPr>
        <w:t>saelpt@gaca.gov.sa</w:t>
      </w:r>
    </w:p>
    <w:sectPr w:rsidR="00B03965" w:rsidRPr="00E376AA" w:rsidSect="00052B63">
      <w:headerReference w:type="default" r:id="rId7"/>
      <w:pgSz w:w="12240" w:h="15840"/>
      <w:pgMar w:top="1800" w:right="1440" w:bottom="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B7" w:rsidRDefault="00F84AB7" w:rsidP="007716D9">
      <w:r>
        <w:separator/>
      </w:r>
    </w:p>
  </w:endnote>
  <w:endnote w:type="continuationSeparator" w:id="0">
    <w:p w:rsidR="00F84AB7" w:rsidRDefault="00F84AB7" w:rsidP="0077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B7" w:rsidRDefault="00F84AB7" w:rsidP="007716D9">
      <w:r>
        <w:separator/>
      </w:r>
    </w:p>
  </w:footnote>
  <w:footnote w:type="continuationSeparator" w:id="0">
    <w:p w:rsidR="00F84AB7" w:rsidRDefault="00F84AB7" w:rsidP="00771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AB9" w:rsidRDefault="007A4AB9" w:rsidP="00672389">
    <w:pPr>
      <w:pStyle w:val="Header"/>
      <w:jc w:val="center"/>
      <w:rPr>
        <w:lang w:val="en-US"/>
      </w:rPr>
    </w:pPr>
  </w:p>
  <w:p w:rsidR="007A4AB9" w:rsidRDefault="007A4AB9" w:rsidP="00672389">
    <w:pPr>
      <w:pStyle w:val="Header"/>
      <w:jc w:val="center"/>
      <w:rPr>
        <w:lang w:val="en-US"/>
      </w:rPr>
    </w:pPr>
  </w:p>
  <w:p w:rsidR="007A4AB9" w:rsidRPr="00672389" w:rsidRDefault="001E38FB" w:rsidP="00672389">
    <w:pPr>
      <w:pStyle w:val="Header"/>
      <w:jc w:val="center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-771525</wp:posOffset>
          </wp:positionH>
          <wp:positionV relativeFrom="paragraph">
            <wp:posOffset>-803275</wp:posOffset>
          </wp:positionV>
          <wp:extent cx="7481570" cy="1235710"/>
          <wp:effectExtent l="0" t="0" r="0" b="0"/>
          <wp:wrapNone/>
          <wp:docPr id="4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7" t="15758" r="1035" b="56667"/>
                  <a:stretch>
                    <a:fillRect/>
                  </a:stretch>
                </pic:blipFill>
                <pic:spPr bwMode="auto">
                  <a:xfrm>
                    <a:off x="0" y="0"/>
                    <a:ext cx="7481570" cy="1235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E75BE"/>
    <w:multiLevelType w:val="hybridMultilevel"/>
    <w:tmpl w:val="04DA8622"/>
    <w:lvl w:ilvl="0" w:tplc="6CE29364">
      <w:numFmt w:val="bullet"/>
      <w:lvlText w:val=""/>
      <w:lvlJc w:val="left"/>
      <w:pPr>
        <w:ind w:left="2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5E"/>
    <w:rsid w:val="00002E6E"/>
    <w:rsid w:val="0004753C"/>
    <w:rsid w:val="00052B63"/>
    <w:rsid w:val="0006589A"/>
    <w:rsid w:val="00097B1D"/>
    <w:rsid w:val="000E6B3B"/>
    <w:rsid w:val="000E7D8F"/>
    <w:rsid w:val="000F7640"/>
    <w:rsid w:val="00114624"/>
    <w:rsid w:val="00117202"/>
    <w:rsid w:val="00131870"/>
    <w:rsid w:val="00177023"/>
    <w:rsid w:val="001B5722"/>
    <w:rsid w:val="001C6AB4"/>
    <w:rsid w:val="001E38FB"/>
    <w:rsid w:val="001F093A"/>
    <w:rsid w:val="00227D34"/>
    <w:rsid w:val="00271681"/>
    <w:rsid w:val="00276D98"/>
    <w:rsid w:val="002C202E"/>
    <w:rsid w:val="002D5151"/>
    <w:rsid w:val="002D5C08"/>
    <w:rsid w:val="002D75A0"/>
    <w:rsid w:val="00355B86"/>
    <w:rsid w:val="00396279"/>
    <w:rsid w:val="00450291"/>
    <w:rsid w:val="00485BFA"/>
    <w:rsid w:val="00486FF0"/>
    <w:rsid w:val="004930ED"/>
    <w:rsid w:val="004B5EA0"/>
    <w:rsid w:val="004C1226"/>
    <w:rsid w:val="004E5977"/>
    <w:rsid w:val="004F2E82"/>
    <w:rsid w:val="004F61EF"/>
    <w:rsid w:val="00505764"/>
    <w:rsid w:val="0052005D"/>
    <w:rsid w:val="005347C3"/>
    <w:rsid w:val="00563EBF"/>
    <w:rsid w:val="0057430E"/>
    <w:rsid w:val="0059690E"/>
    <w:rsid w:val="005C5554"/>
    <w:rsid w:val="005C726C"/>
    <w:rsid w:val="00634F4F"/>
    <w:rsid w:val="00672389"/>
    <w:rsid w:val="00696F5E"/>
    <w:rsid w:val="007437FC"/>
    <w:rsid w:val="007716D9"/>
    <w:rsid w:val="007800DF"/>
    <w:rsid w:val="007863A7"/>
    <w:rsid w:val="007A4AB9"/>
    <w:rsid w:val="007B0C17"/>
    <w:rsid w:val="007F13CB"/>
    <w:rsid w:val="007F35CF"/>
    <w:rsid w:val="008043A9"/>
    <w:rsid w:val="00832ABE"/>
    <w:rsid w:val="00881285"/>
    <w:rsid w:val="008A1357"/>
    <w:rsid w:val="008B233E"/>
    <w:rsid w:val="008D11EC"/>
    <w:rsid w:val="008D1C30"/>
    <w:rsid w:val="008D3478"/>
    <w:rsid w:val="008F24FC"/>
    <w:rsid w:val="0090014B"/>
    <w:rsid w:val="00905116"/>
    <w:rsid w:val="0091104C"/>
    <w:rsid w:val="00940AFD"/>
    <w:rsid w:val="00940DB2"/>
    <w:rsid w:val="009B7E4C"/>
    <w:rsid w:val="009D00FA"/>
    <w:rsid w:val="009D2229"/>
    <w:rsid w:val="00A423C1"/>
    <w:rsid w:val="00A51A4C"/>
    <w:rsid w:val="00A52B5E"/>
    <w:rsid w:val="00A618F7"/>
    <w:rsid w:val="00AA0ED0"/>
    <w:rsid w:val="00AB7472"/>
    <w:rsid w:val="00AC16C7"/>
    <w:rsid w:val="00B03965"/>
    <w:rsid w:val="00B22287"/>
    <w:rsid w:val="00B87898"/>
    <w:rsid w:val="00BB72D5"/>
    <w:rsid w:val="00BD055B"/>
    <w:rsid w:val="00BF2B64"/>
    <w:rsid w:val="00BF6077"/>
    <w:rsid w:val="00C037D0"/>
    <w:rsid w:val="00C16BC1"/>
    <w:rsid w:val="00C646AC"/>
    <w:rsid w:val="00C77B38"/>
    <w:rsid w:val="00C810FD"/>
    <w:rsid w:val="00CB2B71"/>
    <w:rsid w:val="00CB4370"/>
    <w:rsid w:val="00CD7B7F"/>
    <w:rsid w:val="00D259F7"/>
    <w:rsid w:val="00D63A83"/>
    <w:rsid w:val="00D77433"/>
    <w:rsid w:val="00DD2B1A"/>
    <w:rsid w:val="00DE0F94"/>
    <w:rsid w:val="00E05009"/>
    <w:rsid w:val="00E06064"/>
    <w:rsid w:val="00E1225E"/>
    <w:rsid w:val="00E22096"/>
    <w:rsid w:val="00E376AA"/>
    <w:rsid w:val="00E40F6C"/>
    <w:rsid w:val="00E72D89"/>
    <w:rsid w:val="00E73E70"/>
    <w:rsid w:val="00E96144"/>
    <w:rsid w:val="00EA03AA"/>
    <w:rsid w:val="00ED2C58"/>
    <w:rsid w:val="00F35C5A"/>
    <w:rsid w:val="00F769F5"/>
    <w:rsid w:val="00F83085"/>
    <w:rsid w:val="00F84AB7"/>
    <w:rsid w:val="00F864A2"/>
    <w:rsid w:val="00F9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C0079"/>
  <w15:chartTrackingRefBased/>
  <w15:docId w15:val="{31BF6888-FF23-435A-B469-5544C701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6A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E376A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376AA"/>
  </w:style>
  <w:style w:type="paragraph" w:styleId="Header">
    <w:name w:val="header"/>
    <w:basedOn w:val="Normal"/>
    <w:link w:val="HeaderChar"/>
    <w:uiPriority w:val="99"/>
    <w:unhideWhenUsed/>
    <w:rsid w:val="007716D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716D9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7716D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716D9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023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7023"/>
    <w:rPr>
      <w:rFonts w:ascii="Tahoma" w:eastAsia="Times New Roman" w:hAnsi="Tahoma" w:cs="Angsana New"/>
      <w:sz w:val="16"/>
      <w:lang w:bidi="th-TH"/>
    </w:rPr>
  </w:style>
  <w:style w:type="table" w:styleId="TableGrid">
    <w:name w:val="Table Grid"/>
    <w:basedOn w:val="TableNormal"/>
    <w:uiPriority w:val="59"/>
    <w:rsid w:val="00940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0F6C"/>
    <w:rPr>
      <w:color w:val="808080"/>
    </w:rPr>
  </w:style>
  <w:style w:type="paragraph" w:styleId="ListParagraph">
    <w:name w:val="List Paragraph"/>
    <w:basedOn w:val="Normal"/>
    <w:uiPriority w:val="34"/>
    <w:qFormat/>
    <w:rsid w:val="00B039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39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1F282-94C9-4761-8BD2-E827D1E8560A}"/>
      </w:docPartPr>
      <w:docPartBody>
        <w:p w:rsidR="00222D50" w:rsidRDefault="00811603">
          <w:r w:rsidRPr="00CA721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03"/>
    <w:rsid w:val="00222D50"/>
    <w:rsid w:val="00312746"/>
    <w:rsid w:val="005C6D23"/>
    <w:rsid w:val="00811603"/>
    <w:rsid w:val="00C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16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49C92F4578A42AE7085D612052AB9" ma:contentTypeVersion="3" ma:contentTypeDescription="Create a new document." ma:contentTypeScope="" ma:versionID="dac76df283aec349e83d9acdaaedff42">
  <xsd:schema xmlns:xsd="http://www.w3.org/2001/XMLSchema" xmlns:xs="http://www.w3.org/2001/XMLSchema" xmlns:p="http://schemas.microsoft.com/office/2006/metadata/properties" xmlns:ns1="http://schemas.microsoft.com/sharepoint/v3" xmlns:ns3="2cb8aabb-6c28-4384-b697-d0c97c539ece" targetNamespace="http://schemas.microsoft.com/office/2006/metadata/properties" ma:root="true" ma:fieldsID="4976f4fac8d09a4a5575f27d751080e5" ns1:_="" ns3:_="">
    <xsd:import namespace="http://schemas.microsoft.com/sharepoint/v3"/>
    <xsd:import namespace="2cb8aabb-6c28-4384-b697-d0c97c539e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8aabb-6c28-4384-b697-d0c97c539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9F429B-490C-4ED8-9C85-4491C622726D}"/>
</file>

<file path=customXml/itemProps2.xml><?xml version="1.0" encoding="utf-8"?>
<ds:datastoreItem xmlns:ds="http://schemas.openxmlformats.org/officeDocument/2006/customXml" ds:itemID="{4B9473B0-659A-4021-96BD-E9FF0099746D}"/>
</file>

<file path=customXml/itemProps3.xml><?xml version="1.0" encoding="utf-8"?>
<ds:datastoreItem xmlns:ds="http://schemas.openxmlformats.org/officeDocument/2006/customXml" ds:itemID="{8120DE14-DCB9-4318-81D2-33EE0408BC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SACA</cp:lastModifiedBy>
  <cp:revision>5</cp:revision>
  <cp:lastPrinted>2018-10-25T09:57:00Z</cp:lastPrinted>
  <dcterms:created xsi:type="dcterms:W3CDTF">2023-03-15T06:08:00Z</dcterms:created>
  <dcterms:modified xsi:type="dcterms:W3CDTF">2023-03-15T06:29:00Z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0x01010081349C92F4578A42AE7085D612052AB9</vt:lpwstr>
  </property>
</Properties>
</file>